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B568" w14:textId="77777777" w:rsidR="0090775E" w:rsidRPr="007313BE" w:rsidRDefault="0090775E" w:rsidP="0090775E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313BE">
        <w:rPr>
          <w:rFonts w:ascii="Arial" w:eastAsiaTheme="minorEastAsia" w:hAnsi="Arial" w:cs="Arial"/>
          <w:b/>
          <w:sz w:val="24"/>
          <w:szCs w:val="24"/>
        </w:rPr>
        <w:t>Greenwood Christian Academy</w:t>
      </w:r>
    </w:p>
    <w:p w14:paraId="7F722F1E" w14:textId="77777777" w:rsidR="0090775E" w:rsidRPr="007313BE" w:rsidRDefault="0090775E" w:rsidP="0090775E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313BE">
        <w:rPr>
          <w:rFonts w:ascii="Arial" w:eastAsiaTheme="minorEastAsia" w:hAnsi="Arial" w:cs="Arial"/>
          <w:b/>
          <w:sz w:val="24"/>
          <w:szCs w:val="24"/>
        </w:rPr>
        <w:t>School Board Minutes</w:t>
      </w:r>
    </w:p>
    <w:p w14:paraId="5A869805" w14:textId="77777777" w:rsidR="0090775E" w:rsidRPr="007313BE" w:rsidRDefault="0090775E" w:rsidP="0090775E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January 23, 2018</w:t>
      </w:r>
    </w:p>
    <w:p w14:paraId="7882D70C" w14:textId="77777777" w:rsidR="0090775E" w:rsidRPr="007313B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E80E264" w14:textId="77777777" w:rsidR="0090775E" w:rsidRPr="007313BE" w:rsidRDefault="0090775E" w:rsidP="0090775E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Members Present:</w:t>
      </w:r>
      <w:r>
        <w:rPr>
          <w:rFonts w:ascii="Arial" w:eastAsiaTheme="minorEastAsia" w:hAnsi="Arial" w:cs="Arial"/>
          <w:sz w:val="24"/>
          <w:szCs w:val="24"/>
        </w:rPr>
        <w:tab/>
      </w:r>
      <w:r w:rsidRPr="007313BE">
        <w:rPr>
          <w:rFonts w:ascii="Arial" w:eastAsiaTheme="minorEastAsia" w:hAnsi="Arial" w:cs="Arial"/>
          <w:sz w:val="24"/>
          <w:szCs w:val="24"/>
        </w:rPr>
        <w:t>Craig Reed, Amy McCabe,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7313BE">
        <w:rPr>
          <w:rFonts w:ascii="Arial" w:eastAsiaTheme="minorEastAsia" w:hAnsi="Arial" w:cs="Arial"/>
          <w:sz w:val="24"/>
          <w:szCs w:val="24"/>
        </w:rPr>
        <w:t>Megan Graves</w:t>
      </w:r>
      <w:r w:rsidRPr="0090775E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George Apgar; Joe McDaniel</w:t>
      </w:r>
    </w:p>
    <w:p w14:paraId="4179FA0F" w14:textId="77777777" w:rsidR="0090775E" w:rsidRPr="007313B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7F7AE238" w14:textId="77777777" w:rsidR="0090775E" w:rsidRPr="007313B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Members Absent: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None</w:t>
      </w:r>
    </w:p>
    <w:p w14:paraId="28457734" w14:textId="77777777" w:rsidR="0090775E" w:rsidRPr="007313B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BFADF49" w14:textId="561A7204" w:rsidR="0090775E" w:rsidRDefault="0090775E" w:rsidP="0090775E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Staff Present:</w:t>
      </w:r>
      <w:r>
        <w:rPr>
          <w:rFonts w:ascii="Arial" w:eastAsiaTheme="minorEastAsia" w:hAnsi="Arial" w:cs="Arial"/>
          <w:sz w:val="24"/>
          <w:szCs w:val="24"/>
        </w:rPr>
        <w:tab/>
        <w:t xml:space="preserve">Randall; Cross; Walters; Kresge; Maze, Theaker, Branch, Huizinga, Shi, Carmichael, Wright, Miller, Knauss, </w:t>
      </w:r>
      <w:proofErr w:type="spellStart"/>
      <w:r>
        <w:rPr>
          <w:rFonts w:ascii="Arial" w:eastAsiaTheme="minorEastAsia" w:hAnsi="Arial" w:cs="Arial"/>
          <w:sz w:val="24"/>
          <w:szCs w:val="24"/>
        </w:rPr>
        <w:t>Ruggles</w:t>
      </w:r>
      <w:proofErr w:type="spellEnd"/>
    </w:p>
    <w:p w14:paraId="32549B62" w14:textId="77777777" w:rsidR="0090775E" w:rsidRDefault="0090775E" w:rsidP="0090775E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</w:p>
    <w:p w14:paraId="72D9CA5A" w14:textId="77777777" w:rsidR="0090775E" w:rsidRDefault="0090775E" w:rsidP="0090775E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Clapham</w:t>
      </w:r>
      <w:proofErr w:type="spellEnd"/>
      <w:r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ab/>
        <w:t>Brian Hudson</w:t>
      </w:r>
    </w:p>
    <w:p w14:paraId="2834D10A" w14:textId="77777777" w:rsidR="0090775E" w:rsidRDefault="0090775E" w:rsidP="0090775E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</w:p>
    <w:p w14:paraId="0D44274E" w14:textId="77777777" w:rsidR="0090775E" w:rsidRDefault="0090775E" w:rsidP="0090775E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Others:</w:t>
      </w:r>
      <w:r>
        <w:rPr>
          <w:rFonts w:ascii="Arial" w:eastAsiaTheme="minorEastAsia" w:hAnsi="Arial" w:cs="Arial"/>
          <w:sz w:val="24"/>
          <w:szCs w:val="24"/>
        </w:rPr>
        <w:tab/>
        <w:t xml:space="preserve">Large number of parents in attendance </w:t>
      </w:r>
    </w:p>
    <w:p w14:paraId="0AA4976F" w14:textId="77777777" w:rsidR="0090775E" w:rsidRPr="007313B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752245C" w14:textId="77777777" w:rsidR="0090775E" w:rsidRPr="007313B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Call to Order: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Amy</w:t>
      </w:r>
      <w:r w:rsidRPr="007313BE">
        <w:rPr>
          <w:rFonts w:ascii="Arial" w:eastAsiaTheme="minorEastAsia" w:hAnsi="Arial" w:cs="Arial"/>
          <w:sz w:val="24"/>
          <w:szCs w:val="24"/>
        </w:rPr>
        <w:t xml:space="preserve"> cal</w:t>
      </w:r>
      <w:r>
        <w:rPr>
          <w:rFonts w:ascii="Arial" w:eastAsiaTheme="minorEastAsia" w:hAnsi="Arial" w:cs="Arial"/>
          <w:sz w:val="24"/>
          <w:szCs w:val="24"/>
        </w:rPr>
        <w:t>led the meeting to order at 7:02</w:t>
      </w:r>
      <w:r w:rsidRPr="007313BE">
        <w:rPr>
          <w:rFonts w:ascii="Arial" w:eastAsiaTheme="minorEastAsia" w:hAnsi="Arial" w:cs="Arial"/>
          <w:sz w:val="24"/>
          <w:szCs w:val="24"/>
        </w:rPr>
        <w:t xml:space="preserve"> p.m.</w:t>
      </w:r>
    </w:p>
    <w:p w14:paraId="5549CF9D" w14:textId="77777777" w:rsidR="0090775E" w:rsidRPr="007313B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BAE8CFC" w14:textId="77777777" w:rsidR="0090775E" w:rsidRPr="007313B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Devotion: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Amy </w:t>
      </w:r>
      <w:r w:rsidRPr="007313BE">
        <w:rPr>
          <w:rFonts w:ascii="Arial" w:eastAsiaTheme="minorEastAsia" w:hAnsi="Arial" w:cs="Arial"/>
          <w:sz w:val="24"/>
          <w:szCs w:val="24"/>
        </w:rPr>
        <w:t>offered prayer</w:t>
      </w:r>
    </w:p>
    <w:p w14:paraId="426355F2" w14:textId="77777777" w:rsidR="0090775E" w:rsidRPr="007313B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77E4F9CE" w14:textId="77777777" w:rsidR="0090775E" w:rsidRPr="007313BE" w:rsidRDefault="0090775E" w:rsidP="0090775E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Minutes Review:</w:t>
      </w:r>
      <w:r>
        <w:rPr>
          <w:rFonts w:ascii="Arial" w:eastAsiaTheme="minorEastAsia" w:hAnsi="Arial" w:cs="Arial"/>
          <w:sz w:val="24"/>
          <w:szCs w:val="24"/>
        </w:rPr>
        <w:tab/>
        <w:t>Joe motioned to approve and Craig seconded August and September 2017 minutes; the board voted and minutes were unanimously approved</w:t>
      </w:r>
    </w:p>
    <w:p w14:paraId="26504C53" w14:textId="77777777" w:rsidR="0090775E" w:rsidRPr="007313B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718CC29F" w14:textId="06643C4E" w:rsidR="0090775E" w:rsidRPr="007313BE" w:rsidRDefault="0090775E" w:rsidP="0090775E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Financial Report:</w:t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 w:rsidR="007C1D64">
        <w:rPr>
          <w:rFonts w:ascii="Arial" w:eastAsiaTheme="minorEastAsia" w:hAnsi="Arial" w:cs="Arial"/>
          <w:sz w:val="24"/>
          <w:szCs w:val="24"/>
        </w:rPr>
        <w:t xml:space="preserve">Report on file. </w:t>
      </w:r>
      <w:r w:rsidRPr="007313BE">
        <w:rPr>
          <w:rFonts w:ascii="Arial" w:eastAsiaTheme="minorEastAsia" w:hAnsi="Arial" w:cs="Arial"/>
          <w:sz w:val="24"/>
          <w:szCs w:val="24"/>
        </w:rPr>
        <w:t>Presented by Craig</w:t>
      </w:r>
      <w:r>
        <w:rPr>
          <w:rFonts w:ascii="Arial" w:eastAsiaTheme="minorEastAsia" w:hAnsi="Arial" w:cs="Arial"/>
          <w:sz w:val="24"/>
          <w:szCs w:val="24"/>
        </w:rPr>
        <w:t>: Craig reviewed financial report; also made comments and</w:t>
      </w:r>
      <w:r w:rsidR="007C1D64">
        <w:rPr>
          <w:rFonts w:ascii="Arial" w:eastAsiaTheme="minorEastAsia" w:hAnsi="Arial" w:cs="Arial"/>
          <w:sz w:val="24"/>
          <w:szCs w:val="24"/>
        </w:rPr>
        <w:t xml:space="preserve"> offered</w:t>
      </w:r>
      <w:r>
        <w:rPr>
          <w:rFonts w:ascii="Arial" w:eastAsiaTheme="minorEastAsia" w:hAnsi="Arial" w:cs="Arial"/>
          <w:sz w:val="24"/>
          <w:szCs w:val="24"/>
        </w:rPr>
        <w:t xml:space="preserve"> background</w:t>
      </w:r>
      <w:r w:rsidR="007C1D64">
        <w:rPr>
          <w:rFonts w:ascii="Arial" w:eastAsiaTheme="minorEastAsia" w:hAnsi="Arial" w:cs="Arial"/>
          <w:sz w:val="24"/>
          <w:szCs w:val="24"/>
        </w:rPr>
        <w:t xml:space="preserve"> and rationale for</w:t>
      </w:r>
      <w:r>
        <w:rPr>
          <w:rFonts w:ascii="Arial" w:eastAsiaTheme="minorEastAsia" w:hAnsi="Arial" w:cs="Arial"/>
          <w:sz w:val="24"/>
          <w:szCs w:val="24"/>
        </w:rPr>
        <w:t xml:space="preserve"> certain financial decisions</w:t>
      </w:r>
      <w:r w:rsidR="007C1D64">
        <w:rPr>
          <w:rFonts w:ascii="Arial" w:eastAsiaTheme="minorEastAsia" w:hAnsi="Arial" w:cs="Arial"/>
          <w:sz w:val="24"/>
          <w:szCs w:val="24"/>
        </w:rPr>
        <w:t>; specifically addressed</w:t>
      </w:r>
      <w:bookmarkStart w:id="0" w:name="_GoBack"/>
      <w:bookmarkEnd w:id="0"/>
      <w:r>
        <w:rPr>
          <w:rFonts w:ascii="Arial" w:eastAsiaTheme="minorEastAsia" w:hAnsi="Arial" w:cs="Arial"/>
          <w:sz w:val="24"/>
          <w:szCs w:val="24"/>
        </w:rPr>
        <w:t xml:space="preserve"> tuition increase; </w:t>
      </w:r>
    </w:p>
    <w:p w14:paraId="40134FFD" w14:textId="77777777" w:rsidR="0090775E" w:rsidRPr="007313B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3FF06B10" w14:textId="2FFBFBC6" w:rsidR="0090775E" w:rsidRDefault="0090775E" w:rsidP="0090775E">
      <w:pPr>
        <w:spacing w:after="0" w:line="240" w:lineRule="auto"/>
        <w:ind w:left="2880" w:hanging="28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Principal Report</w:t>
      </w: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>
        <w:rPr>
          <w:rFonts w:ascii="Arial" w:eastAsiaTheme="minorEastAsia" w:hAnsi="Arial" w:cs="Arial"/>
          <w:sz w:val="24"/>
          <w:szCs w:val="24"/>
        </w:rPr>
        <w:t>Report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on file. </w:t>
      </w:r>
      <w:r w:rsidR="007C1D64">
        <w:rPr>
          <w:rFonts w:ascii="Arial" w:eastAsiaTheme="minorEastAsia" w:hAnsi="Arial" w:cs="Arial"/>
          <w:sz w:val="24"/>
          <w:szCs w:val="24"/>
        </w:rPr>
        <w:t xml:space="preserve">Presented by </w:t>
      </w:r>
      <w:r>
        <w:rPr>
          <w:rFonts w:ascii="Arial" w:eastAsiaTheme="minorEastAsia" w:hAnsi="Arial" w:cs="Arial"/>
          <w:sz w:val="24"/>
          <w:szCs w:val="24"/>
        </w:rPr>
        <w:t xml:space="preserve">Angelique Randall re: grants </w:t>
      </w:r>
      <w:r w:rsidR="00027524">
        <w:rPr>
          <w:rFonts w:ascii="Arial" w:eastAsiaTheme="minorEastAsia" w:hAnsi="Arial" w:cs="Arial"/>
          <w:sz w:val="24"/>
          <w:szCs w:val="24"/>
        </w:rPr>
        <w:t>received</w:t>
      </w:r>
      <w:r>
        <w:rPr>
          <w:rFonts w:ascii="Arial" w:eastAsiaTheme="minorEastAsia" w:hAnsi="Arial" w:cs="Arial"/>
          <w:sz w:val="24"/>
          <w:szCs w:val="24"/>
        </w:rPr>
        <w:t xml:space="preserve">; we are accredited and will remain accredited; curriculum mapping; Christmas concert went well; went from a C to a B in our grade </w:t>
      </w:r>
    </w:p>
    <w:p w14:paraId="0548099A" w14:textId="77777777" w:rsidR="0090775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37A502AE" w14:textId="2321D12C" w:rsidR="0090775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7313BE">
        <w:rPr>
          <w:rFonts w:ascii="Arial" w:eastAsiaTheme="minorEastAsia" w:hAnsi="Arial" w:cs="Arial"/>
          <w:sz w:val="24"/>
          <w:szCs w:val="24"/>
        </w:rPr>
        <w:t>Adjournment:</w:t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 w:rsidRPr="007313BE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George </w:t>
      </w:r>
      <w:r w:rsidR="00027524">
        <w:rPr>
          <w:rFonts w:ascii="Arial" w:eastAsiaTheme="minorEastAsia" w:hAnsi="Arial" w:cs="Arial"/>
          <w:sz w:val="24"/>
          <w:szCs w:val="24"/>
        </w:rPr>
        <w:t>adjourned</w:t>
      </w:r>
      <w:r>
        <w:rPr>
          <w:rFonts w:ascii="Arial" w:eastAsiaTheme="minorEastAsia" w:hAnsi="Arial" w:cs="Arial"/>
          <w:sz w:val="24"/>
          <w:szCs w:val="24"/>
        </w:rPr>
        <w:t xml:space="preserve"> the meeting at </w:t>
      </w:r>
      <w:r w:rsidR="000D6CE2">
        <w:rPr>
          <w:rFonts w:ascii="Arial" w:eastAsiaTheme="minorEastAsia" w:hAnsi="Arial" w:cs="Arial"/>
          <w:sz w:val="24"/>
          <w:szCs w:val="24"/>
        </w:rPr>
        <w:t>7:16</w:t>
      </w:r>
      <w:r>
        <w:rPr>
          <w:rFonts w:ascii="Arial" w:eastAsiaTheme="minorEastAsia" w:hAnsi="Arial" w:cs="Arial"/>
          <w:sz w:val="24"/>
          <w:szCs w:val="24"/>
        </w:rPr>
        <w:t xml:space="preserve"> pm. Next meeting TBA</w:t>
      </w:r>
    </w:p>
    <w:p w14:paraId="5064ADB8" w14:textId="77777777" w:rsidR="0090775E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16943E2" w14:textId="77777777" w:rsidR="0090775E" w:rsidRPr="00082724" w:rsidRDefault="0090775E" w:rsidP="0090775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7E5E1F59" w14:textId="77777777" w:rsidR="008C746C" w:rsidRDefault="008C746C"/>
    <w:sectPr w:rsidR="008C746C" w:rsidSect="007155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5E"/>
    <w:rsid w:val="00027524"/>
    <w:rsid w:val="000D6CE2"/>
    <w:rsid w:val="004D53FF"/>
    <w:rsid w:val="00561D38"/>
    <w:rsid w:val="0078132E"/>
    <w:rsid w:val="007C1D64"/>
    <w:rsid w:val="008C746C"/>
    <w:rsid w:val="0090775E"/>
    <w:rsid w:val="00B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CB3A"/>
  <w15:chartTrackingRefBased/>
  <w15:docId w15:val="{E122A0F2-D1B0-41E2-BED9-E44297CF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McCabe</dc:creator>
  <cp:keywords/>
  <dc:description/>
  <cp:lastModifiedBy>Amy McCabe</cp:lastModifiedBy>
  <cp:revision>4</cp:revision>
  <dcterms:created xsi:type="dcterms:W3CDTF">2018-01-24T00:01:00Z</dcterms:created>
  <dcterms:modified xsi:type="dcterms:W3CDTF">2018-04-23T23:15:00Z</dcterms:modified>
</cp:coreProperties>
</file>